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EFFC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BD7072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339394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E1DCE" w:rsidRPr="00415E6D" w14:paraId="6F6A1DD9" w14:textId="77777777" w:rsidTr="005E1DC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5847A5" w14:textId="77777777" w:rsidR="005E1DCE" w:rsidRDefault="005E1DCE" w:rsidP="005E1DC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3792F9" w14:textId="4A4CBF6C" w:rsidR="005E1DCE" w:rsidRPr="000D6EE2" w:rsidRDefault="005E1DCE" w:rsidP="005E1D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malé vodní nádrže VN1, VN2 a biocentra LBC 106 v </w:t>
            </w:r>
            <w:proofErr w:type="spellStart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Zderaz u Kolešovic</w:t>
            </w:r>
          </w:p>
        </w:tc>
      </w:tr>
      <w:tr w:rsidR="005E1DCE" w:rsidRPr="009057F4" w14:paraId="1DBCB9BF" w14:textId="77777777" w:rsidTr="005E1DC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08068A" w14:textId="77777777" w:rsidR="005E1DCE" w:rsidRDefault="005E1DCE" w:rsidP="005E1DC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0E3D70" w14:textId="7D587E34" w:rsidR="005E1DCE" w:rsidRPr="00F66608" w:rsidRDefault="005E1DCE" w:rsidP="005E1D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16C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SP4803/2021-537213</w:t>
            </w:r>
          </w:p>
        </w:tc>
      </w:tr>
    </w:tbl>
    <w:p w14:paraId="6C2E9F6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3A5925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1EC441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FFBEA9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E634E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DA19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068D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A689F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BA6AC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A01A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35075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67F6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5D72B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07F0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49EE3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E79740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465895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651884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0E5A07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0D6FF" w14:textId="77777777" w:rsidR="00ED480D" w:rsidRDefault="00ED480D" w:rsidP="008E4AD5">
      <w:r>
        <w:separator/>
      </w:r>
    </w:p>
  </w:endnote>
  <w:endnote w:type="continuationSeparator" w:id="0">
    <w:p w14:paraId="47B0854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B765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E5816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A20E5" w14:textId="77777777" w:rsidR="00ED480D" w:rsidRDefault="00ED480D" w:rsidP="008E4AD5">
      <w:r>
        <w:separator/>
      </w:r>
    </w:p>
  </w:footnote>
  <w:footnote w:type="continuationSeparator" w:id="0">
    <w:p w14:paraId="6E72281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374AF" w14:textId="77777777" w:rsidR="00F34DD4" w:rsidRDefault="00F34DD4">
    <w:pPr>
      <w:pStyle w:val="Zhlav"/>
    </w:pPr>
  </w:p>
  <w:p w14:paraId="649033D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1DCE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1FD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2021-11-22T09:55:00Z</dcterms:modified>
</cp:coreProperties>
</file>